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FD" w:rsidRPr="00411CFD" w:rsidRDefault="00411CFD" w:rsidP="006051F4">
      <w:pPr>
        <w:spacing w:after="0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D">
        <w:rPr>
          <w:rFonts w:ascii="Times New Roman" w:hAnsi="Times New Roman" w:cs="Times New Roman"/>
          <w:b/>
          <w:sz w:val="24"/>
          <w:szCs w:val="24"/>
        </w:rPr>
        <w:t>Калининский районный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 города</w:t>
      </w:r>
      <w:r w:rsidRPr="00411CFD">
        <w:rPr>
          <w:rFonts w:ascii="Times New Roman" w:hAnsi="Times New Roman" w:cs="Times New Roman"/>
          <w:b/>
          <w:sz w:val="24"/>
          <w:szCs w:val="24"/>
        </w:rPr>
        <w:t xml:space="preserve"> Тюмени</w:t>
      </w:r>
    </w:p>
    <w:p w:rsidR="00411CFD" w:rsidRPr="00411CFD" w:rsidRDefault="0063658F" w:rsidP="0063658F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411CFD" w:rsidRPr="00411CFD" w:rsidRDefault="00411CFD" w:rsidP="006051F4">
      <w:pPr>
        <w:spacing w:after="0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D">
        <w:rPr>
          <w:rFonts w:ascii="Times New Roman" w:hAnsi="Times New Roman" w:cs="Times New Roman"/>
          <w:b/>
          <w:sz w:val="24"/>
          <w:szCs w:val="24"/>
        </w:rPr>
        <w:t xml:space="preserve">Федеральному судье </w:t>
      </w:r>
      <w:r w:rsidR="00954BC7" w:rsidRPr="00954BC7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11CFD" w:rsidRPr="00411CFD" w:rsidRDefault="00411CFD" w:rsidP="006051F4">
      <w:pPr>
        <w:spacing w:after="0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FD">
        <w:rPr>
          <w:rFonts w:ascii="Times New Roman" w:hAnsi="Times New Roman" w:cs="Times New Roman"/>
          <w:b/>
          <w:sz w:val="24"/>
          <w:szCs w:val="24"/>
        </w:rPr>
        <w:t xml:space="preserve">Гражданское дело № </w:t>
      </w:r>
      <w:r w:rsidR="00954BC7" w:rsidRPr="00954BC7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11CFD" w:rsidRPr="00411CFD" w:rsidRDefault="00411CFD" w:rsidP="00C35AB4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</w:p>
    <w:p w:rsidR="00411CFD" w:rsidRPr="00411CFD" w:rsidRDefault="00411CFD" w:rsidP="00C35AB4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411CFD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63658F" w:rsidRPr="0063658F">
        <w:rPr>
          <w:rFonts w:ascii="Times New Roman" w:hAnsi="Times New Roman" w:cs="Times New Roman"/>
          <w:sz w:val="24"/>
          <w:szCs w:val="24"/>
        </w:rPr>
        <w:t>Николаев Игорь Олегович</w:t>
      </w:r>
    </w:p>
    <w:p w:rsidR="00411CFD" w:rsidRPr="00411CFD" w:rsidRDefault="0063658F" w:rsidP="00C35AB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411CFD">
        <w:rPr>
          <w:rFonts w:ascii="Times New Roman" w:hAnsi="Times New Roman" w:cs="Times New Roman"/>
          <w:sz w:val="24"/>
          <w:szCs w:val="24"/>
        </w:rPr>
        <w:t>А</w:t>
      </w:r>
      <w:r w:rsidR="00411CFD" w:rsidRPr="00411CFD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1CFD" w:rsidRPr="00411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FD" w:rsidRPr="00411CFD" w:rsidRDefault="00411CFD" w:rsidP="00C35AB4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</w:p>
    <w:p w:rsidR="00411CFD" w:rsidRPr="00411CFD" w:rsidRDefault="00411CFD" w:rsidP="00C35AB4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411CFD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63658F" w:rsidRPr="0063658F">
        <w:rPr>
          <w:rFonts w:ascii="Times New Roman" w:hAnsi="Times New Roman" w:cs="Times New Roman"/>
          <w:sz w:val="24"/>
          <w:szCs w:val="24"/>
        </w:rPr>
        <w:t>Николаева Алина Алексеевна</w:t>
      </w:r>
    </w:p>
    <w:p w:rsidR="00411CFD" w:rsidRPr="00411CFD" w:rsidRDefault="0063658F" w:rsidP="0063658F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 w:rsidRPr="00411CFD">
        <w:rPr>
          <w:rFonts w:ascii="Times New Roman" w:hAnsi="Times New Roman" w:cs="Times New Roman"/>
          <w:sz w:val="24"/>
          <w:szCs w:val="24"/>
        </w:rPr>
        <w:t>А</w:t>
      </w:r>
      <w:r w:rsidR="00411CFD" w:rsidRPr="00411CFD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247" w:rsidRPr="00B1223A" w:rsidRDefault="002F5247" w:rsidP="0095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247" w:rsidRPr="00B1223A" w:rsidRDefault="00954BC7" w:rsidP="00A3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2F5247" w:rsidRPr="00B1223A" w:rsidRDefault="002F5247" w:rsidP="00A3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C21AF">
        <w:rPr>
          <w:rFonts w:ascii="Times New Roman" w:hAnsi="Times New Roman" w:cs="Times New Roman"/>
          <w:b/>
          <w:sz w:val="24"/>
          <w:szCs w:val="24"/>
        </w:rPr>
        <w:t xml:space="preserve">рассмотрении дела в отсутствии </w:t>
      </w:r>
      <w:r w:rsidR="00396362">
        <w:rPr>
          <w:rFonts w:ascii="Times New Roman" w:hAnsi="Times New Roman" w:cs="Times New Roman"/>
          <w:b/>
          <w:sz w:val="24"/>
          <w:szCs w:val="24"/>
        </w:rPr>
        <w:t>стороны</w:t>
      </w:r>
    </w:p>
    <w:p w:rsidR="007A4CDF" w:rsidRPr="00B1223A" w:rsidRDefault="007A4CDF" w:rsidP="00A33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115" w:rsidRDefault="00BC21AF" w:rsidP="00BC2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411CFD">
        <w:rPr>
          <w:rFonts w:ascii="Times New Roman" w:hAnsi="Times New Roman" w:cs="Times New Roman"/>
          <w:sz w:val="24"/>
          <w:szCs w:val="24"/>
        </w:rPr>
        <w:t>Калининского районного суда города</w:t>
      </w:r>
      <w:r>
        <w:rPr>
          <w:rFonts w:ascii="Times New Roman" w:hAnsi="Times New Roman" w:cs="Times New Roman"/>
          <w:sz w:val="24"/>
          <w:szCs w:val="24"/>
        </w:rPr>
        <w:t xml:space="preserve"> Тюмени находится </w:t>
      </w:r>
      <w:r w:rsidR="00411CFD" w:rsidRPr="00411CFD">
        <w:rPr>
          <w:rFonts w:ascii="Times New Roman" w:hAnsi="Times New Roman" w:cs="Times New Roman"/>
          <w:sz w:val="24"/>
          <w:szCs w:val="24"/>
        </w:rPr>
        <w:t xml:space="preserve">гражданское дело </w:t>
      </w:r>
      <w:r w:rsidR="00954BC7">
        <w:rPr>
          <w:rFonts w:ascii="Times New Roman" w:hAnsi="Times New Roman" w:cs="Times New Roman"/>
          <w:sz w:val="24"/>
          <w:szCs w:val="24"/>
        </w:rPr>
        <w:t xml:space="preserve">№ </w:t>
      </w:r>
      <w:r w:rsidR="00954BC7" w:rsidRPr="00954BC7">
        <w:rPr>
          <w:rFonts w:ascii="Times New Roman" w:hAnsi="Times New Roman" w:cs="Times New Roman"/>
          <w:sz w:val="24"/>
          <w:szCs w:val="24"/>
        </w:rPr>
        <w:t>____________</w:t>
      </w:r>
      <w:r w:rsidR="00954BC7">
        <w:rPr>
          <w:rFonts w:ascii="Times New Roman" w:hAnsi="Times New Roman" w:cs="Times New Roman"/>
          <w:sz w:val="24"/>
          <w:szCs w:val="24"/>
        </w:rPr>
        <w:t xml:space="preserve"> </w:t>
      </w:r>
      <w:r w:rsidR="00411CFD" w:rsidRPr="00411CFD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63658F">
        <w:rPr>
          <w:rFonts w:ascii="Times New Roman" w:hAnsi="Times New Roman" w:cs="Times New Roman"/>
          <w:sz w:val="24"/>
          <w:szCs w:val="24"/>
        </w:rPr>
        <w:t>Николаевой Алины Алексеевны</w:t>
      </w:r>
      <w:r w:rsidR="00411CFD" w:rsidRPr="00411CFD">
        <w:rPr>
          <w:rFonts w:ascii="Times New Roman" w:hAnsi="Times New Roman" w:cs="Times New Roman"/>
          <w:sz w:val="24"/>
          <w:szCs w:val="24"/>
        </w:rPr>
        <w:t xml:space="preserve"> к </w:t>
      </w:r>
      <w:r w:rsidR="0063658F">
        <w:rPr>
          <w:rFonts w:ascii="Times New Roman" w:hAnsi="Times New Roman" w:cs="Times New Roman"/>
          <w:sz w:val="24"/>
          <w:szCs w:val="24"/>
        </w:rPr>
        <w:t>Николаеву Игорю Олеговичу</w:t>
      </w:r>
      <w:r w:rsidR="00411CFD" w:rsidRPr="00411CFD">
        <w:rPr>
          <w:rFonts w:ascii="Times New Roman" w:hAnsi="Times New Roman" w:cs="Times New Roman"/>
          <w:sz w:val="24"/>
          <w:szCs w:val="24"/>
        </w:rPr>
        <w:t xml:space="preserve"> о </w:t>
      </w:r>
      <w:r w:rsidR="00954BC7" w:rsidRPr="00954B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1AF" w:rsidRDefault="00BC21AF" w:rsidP="00BC2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</w:t>
      </w:r>
      <w:r w:rsidR="00411CFD">
        <w:rPr>
          <w:rFonts w:ascii="Times New Roman" w:hAnsi="Times New Roman" w:cs="Times New Roman"/>
          <w:sz w:val="24"/>
          <w:szCs w:val="24"/>
        </w:rPr>
        <w:t xml:space="preserve">дебное заседание назначено на </w:t>
      </w:r>
      <w:r w:rsidR="0063658F">
        <w:rPr>
          <w:rFonts w:ascii="Times New Roman" w:hAnsi="Times New Roman" w:cs="Times New Roman"/>
          <w:sz w:val="24"/>
          <w:szCs w:val="24"/>
        </w:rPr>
        <w:t>__.__.____</w:t>
      </w:r>
      <w:r w:rsidR="00411CF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C21AF" w:rsidRPr="0063658F" w:rsidRDefault="00BC21AF" w:rsidP="00BC2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вышеуказанное судебное засед</w:t>
      </w:r>
      <w:r w:rsidR="00411CFD">
        <w:rPr>
          <w:rFonts w:ascii="Times New Roman" w:hAnsi="Times New Roman" w:cs="Times New Roman"/>
          <w:sz w:val="24"/>
          <w:szCs w:val="24"/>
        </w:rPr>
        <w:t xml:space="preserve">ание провести без моего участия, так как я буду находиться в </w:t>
      </w:r>
      <w:r w:rsidR="0063658F" w:rsidRPr="0063658F">
        <w:rPr>
          <w:rFonts w:ascii="Times New Roman" w:hAnsi="Times New Roman" w:cs="Times New Roman"/>
          <w:sz w:val="24"/>
          <w:szCs w:val="24"/>
          <w:u w:val="single"/>
        </w:rPr>
        <w:t>_____(местонахождени</w:t>
      </w:r>
      <w:r w:rsidR="00954BC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3658F" w:rsidRPr="0063658F">
        <w:rPr>
          <w:rFonts w:ascii="Times New Roman" w:hAnsi="Times New Roman" w:cs="Times New Roman"/>
          <w:sz w:val="24"/>
          <w:szCs w:val="24"/>
          <w:u w:val="single"/>
        </w:rPr>
        <w:t xml:space="preserve"> с причиной отсутствия)______________</w:t>
      </w:r>
      <w:r w:rsidR="0063658F">
        <w:rPr>
          <w:rFonts w:ascii="Times New Roman" w:hAnsi="Times New Roman" w:cs="Times New Roman"/>
          <w:sz w:val="24"/>
          <w:szCs w:val="24"/>
        </w:rPr>
        <w:t>.</w:t>
      </w:r>
    </w:p>
    <w:p w:rsidR="00BC21AF" w:rsidRPr="006051F4" w:rsidRDefault="00EA0347" w:rsidP="00BC2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Заявленные и</w:t>
      </w:r>
      <w:r w:rsidR="006051F4">
        <w:rPr>
          <w:rFonts w:ascii="Times New Roman" w:hAnsi="Times New Roman" w:cs="Times New Roman"/>
          <w:sz w:val="24"/>
          <w:szCs w:val="24"/>
        </w:rPr>
        <w:t>сковые требования не признаю, прошу отказать в их удовлетворении в полном объеме.</w:t>
      </w:r>
    </w:p>
    <w:p w:rsidR="003C547A" w:rsidRDefault="003C547A" w:rsidP="00A3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C7" w:rsidRPr="00B1223A" w:rsidRDefault="00954BC7" w:rsidP="00A338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247" w:rsidRPr="00B6117C" w:rsidRDefault="005E49AE" w:rsidP="00B6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23A">
        <w:rPr>
          <w:rFonts w:ascii="Times New Roman" w:hAnsi="Times New Roman" w:cs="Times New Roman"/>
          <w:sz w:val="24"/>
          <w:szCs w:val="24"/>
        </w:rPr>
        <w:t>«__»_____________20</w:t>
      </w:r>
      <w:r w:rsidR="0063658F">
        <w:rPr>
          <w:rFonts w:ascii="Times New Roman" w:hAnsi="Times New Roman" w:cs="Times New Roman"/>
          <w:sz w:val="24"/>
          <w:szCs w:val="24"/>
        </w:rPr>
        <w:t>__</w:t>
      </w:r>
      <w:r w:rsidRPr="00B1223A">
        <w:rPr>
          <w:rFonts w:ascii="Times New Roman" w:hAnsi="Times New Roman" w:cs="Times New Roman"/>
          <w:sz w:val="24"/>
          <w:szCs w:val="24"/>
        </w:rPr>
        <w:t xml:space="preserve"> г.</w:t>
      </w:r>
      <w:r w:rsidR="00531198" w:rsidRPr="00B1223A">
        <w:rPr>
          <w:rFonts w:ascii="Times New Roman" w:hAnsi="Times New Roman" w:cs="Times New Roman"/>
          <w:sz w:val="24"/>
          <w:szCs w:val="24"/>
        </w:rPr>
        <w:t xml:space="preserve"> </w:t>
      </w:r>
      <w:r w:rsidR="00327772" w:rsidRPr="00B1223A">
        <w:rPr>
          <w:rFonts w:ascii="Times New Roman" w:hAnsi="Times New Roman" w:cs="Times New Roman"/>
          <w:sz w:val="24"/>
          <w:szCs w:val="24"/>
        </w:rPr>
        <w:t xml:space="preserve">   </w:t>
      </w:r>
      <w:r w:rsidR="003361B7" w:rsidRPr="00B122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658F">
        <w:rPr>
          <w:rFonts w:ascii="Times New Roman" w:hAnsi="Times New Roman" w:cs="Times New Roman"/>
          <w:sz w:val="24"/>
          <w:szCs w:val="24"/>
        </w:rPr>
        <w:t xml:space="preserve">     </w:t>
      </w:r>
      <w:r w:rsidR="00531198" w:rsidRPr="00B1223A">
        <w:rPr>
          <w:rFonts w:ascii="Times New Roman" w:hAnsi="Times New Roman" w:cs="Times New Roman"/>
          <w:sz w:val="24"/>
          <w:szCs w:val="24"/>
        </w:rPr>
        <w:t>________________/</w:t>
      </w:r>
      <w:r w:rsidR="0063658F">
        <w:rPr>
          <w:rFonts w:ascii="Times New Roman" w:hAnsi="Times New Roman" w:cs="Times New Roman"/>
          <w:sz w:val="24"/>
          <w:szCs w:val="24"/>
          <w:u w:val="single"/>
        </w:rPr>
        <w:t>Николаев И.О.</w:t>
      </w:r>
      <w:r w:rsidR="00531198" w:rsidRPr="00B1223A">
        <w:rPr>
          <w:rFonts w:ascii="Times New Roman" w:hAnsi="Times New Roman" w:cs="Times New Roman"/>
          <w:sz w:val="24"/>
          <w:szCs w:val="24"/>
        </w:rPr>
        <w:t>/</w:t>
      </w:r>
    </w:p>
    <w:sectPr w:rsidR="002F5247" w:rsidRPr="00B6117C" w:rsidSect="005E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247"/>
    <w:rsid w:val="0000328E"/>
    <w:rsid w:val="00020A19"/>
    <w:rsid w:val="00034994"/>
    <w:rsid w:val="000762FB"/>
    <w:rsid w:val="000A52C1"/>
    <w:rsid w:val="000D4FDD"/>
    <w:rsid w:val="000E3C93"/>
    <w:rsid w:val="000E6C20"/>
    <w:rsid w:val="000F0748"/>
    <w:rsid w:val="00123CAD"/>
    <w:rsid w:val="00130DA6"/>
    <w:rsid w:val="00180CA8"/>
    <w:rsid w:val="00196D1D"/>
    <w:rsid w:val="001B74B1"/>
    <w:rsid w:val="002176A9"/>
    <w:rsid w:val="00242DA4"/>
    <w:rsid w:val="00246203"/>
    <w:rsid w:val="00255864"/>
    <w:rsid w:val="00283127"/>
    <w:rsid w:val="002A2567"/>
    <w:rsid w:val="002E7C04"/>
    <w:rsid w:val="002F5247"/>
    <w:rsid w:val="00327772"/>
    <w:rsid w:val="003361B7"/>
    <w:rsid w:val="0037441B"/>
    <w:rsid w:val="00375094"/>
    <w:rsid w:val="00396362"/>
    <w:rsid w:val="003C547A"/>
    <w:rsid w:val="00401FD4"/>
    <w:rsid w:val="00411CFD"/>
    <w:rsid w:val="00420097"/>
    <w:rsid w:val="00425299"/>
    <w:rsid w:val="00433238"/>
    <w:rsid w:val="00443296"/>
    <w:rsid w:val="00452227"/>
    <w:rsid w:val="00477DD3"/>
    <w:rsid w:val="00484DC1"/>
    <w:rsid w:val="004A3F0F"/>
    <w:rsid w:val="004B5CD3"/>
    <w:rsid w:val="004C7717"/>
    <w:rsid w:val="00531198"/>
    <w:rsid w:val="00536CA3"/>
    <w:rsid w:val="005D7115"/>
    <w:rsid w:val="005E3EE0"/>
    <w:rsid w:val="005E49AE"/>
    <w:rsid w:val="006051F4"/>
    <w:rsid w:val="0063658F"/>
    <w:rsid w:val="00673133"/>
    <w:rsid w:val="00694FE1"/>
    <w:rsid w:val="006B599F"/>
    <w:rsid w:val="006C3F97"/>
    <w:rsid w:val="006C486A"/>
    <w:rsid w:val="006E2E1C"/>
    <w:rsid w:val="00731758"/>
    <w:rsid w:val="00741AF3"/>
    <w:rsid w:val="0078024F"/>
    <w:rsid w:val="007A4CDF"/>
    <w:rsid w:val="007B2C73"/>
    <w:rsid w:val="007B2DC4"/>
    <w:rsid w:val="007B5396"/>
    <w:rsid w:val="0086483C"/>
    <w:rsid w:val="008744E1"/>
    <w:rsid w:val="00897C89"/>
    <w:rsid w:val="008B6FF5"/>
    <w:rsid w:val="008D2E5E"/>
    <w:rsid w:val="008F1128"/>
    <w:rsid w:val="008F15FA"/>
    <w:rsid w:val="00905DA1"/>
    <w:rsid w:val="00954BC7"/>
    <w:rsid w:val="00984663"/>
    <w:rsid w:val="009A1348"/>
    <w:rsid w:val="009B3ED1"/>
    <w:rsid w:val="009C4640"/>
    <w:rsid w:val="009F6840"/>
    <w:rsid w:val="00A059E6"/>
    <w:rsid w:val="00A06036"/>
    <w:rsid w:val="00A07609"/>
    <w:rsid w:val="00A13BEC"/>
    <w:rsid w:val="00A306B2"/>
    <w:rsid w:val="00A33834"/>
    <w:rsid w:val="00A66DCB"/>
    <w:rsid w:val="00A9088E"/>
    <w:rsid w:val="00A97F69"/>
    <w:rsid w:val="00B1223A"/>
    <w:rsid w:val="00B146DD"/>
    <w:rsid w:val="00B6117C"/>
    <w:rsid w:val="00B76988"/>
    <w:rsid w:val="00B81FED"/>
    <w:rsid w:val="00BA6828"/>
    <w:rsid w:val="00BC21AF"/>
    <w:rsid w:val="00BD1457"/>
    <w:rsid w:val="00C20E20"/>
    <w:rsid w:val="00C35AB4"/>
    <w:rsid w:val="00C54873"/>
    <w:rsid w:val="00C64C4F"/>
    <w:rsid w:val="00C8066B"/>
    <w:rsid w:val="00D42724"/>
    <w:rsid w:val="00D43AB3"/>
    <w:rsid w:val="00D6730B"/>
    <w:rsid w:val="00D84D83"/>
    <w:rsid w:val="00D943D0"/>
    <w:rsid w:val="00DA1C8E"/>
    <w:rsid w:val="00DF1402"/>
    <w:rsid w:val="00E52BB6"/>
    <w:rsid w:val="00E759C6"/>
    <w:rsid w:val="00E8099D"/>
    <w:rsid w:val="00E8470D"/>
    <w:rsid w:val="00E85F4D"/>
    <w:rsid w:val="00EA0347"/>
    <w:rsid w:val="00EC6659"/>
    <w:rsid w:val="00EE2AD9"/>
    <w:rsid w:val="00EF13BB"/>
    <w:rsid w:val="00F07B6F"/>
    <w:rsid w:val="00F24CAA"/>
    <w:rsid w:val="00F35CB3"/>
    <w:rsid w:val="00F407CF"/>
    <w:rsid w:val="00F64BC1"/>
    <w:rsid w:val="00F753DA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E655"/>
  <w15:docId w15:val="{AC276FE7-5627-40FC-A1D3-4D62ED4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B2C73"/>
    <w:pPr>
      <w:suppressAutoHyphens/>
      <w:spacing w:after="2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75</cp:revision>
  <cp:lastPrinted>2016-07-07T12:21:00Z</cp:lastPrinted>
  <dcterms:created xsi:type="dcterms:W3CDTF">2016-06-08T07:25:00Z</dcterms:created>
  <dcterms:modified xsi:type="dcterms:W3CDTF">2019-09-04T09:12:00Z</dcterms:modified>
</cp:coreProperties>
</file>